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7EB" w:rsidRDefault="004C36F0">
      <w:r>
        <w:rPr>
          <w:noProof/>
          <w:lang w:eastAsia="pt-BR"/>
        </w:rPr>
        <w:drawing>
          <wp:inline distT="0" distB="0" distL="0" distR="0">
            <wp:extent cx="5400040" cy="359092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8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6F0" w:rsidRDefault="004C36F0"/>
    <w:p w:rsidR="004C36F0" w:rsidRDefault="004C36F0">
      <w:r>
        <w:rPr>
          <w:noProof/>
          <w:lang w:eastAsia="pt-BR"/>
        </w:rPr>
        <w:drawing>
          <wp:inline distT="0" distB="0" distL="0" distR="0">
            <wp:extent cx="5400040" cy="3590925"/>
            <wp:effectExtent l="0" t="0" r="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8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6F0" w:rsidRDefault="004C36F0"/>
    <w:p w:rsidR="004C36F0" w:rsidRDefault="004C36F0">
      <w:r>
        <w:rPr>
          <w:noProof/>
          <w:lang w:eastAsia="pt-BR"/>
        </w:rPr>
        <w:lastRenderedPageBreak/>
        <w:drawing>
          <wp:inline distT="0" distB="0" distL="0" distR="0">
            <wp:extent cx="5400040" cy="3590925"/>
            <wp:effectExtent l="0" t="0" r="0" b="952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8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6F0" w:rsidRDefault="004C36F0"/>
    <w:p w:rsidR="004C36F0" w:rsidRDefault="004C36F0">
      <w:r>
        <w:rPr>
          <w:noProof/>
          <w:lang w:eastAsia="pt-BR"/>
        </w:rPr>
        <w:drawing>
          <wp:inline distT="0" distB="0" distL="0" distR="0">
            <wp:extent cx="5400040" cy="3590925"/>
            <wp:effectExtent l="0" t="0" r="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8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6F0" w:rsidRDefault="004C36F0"/>
    <w:p w:rsidR="004C36F0" w:rsidRDefault="004C36F0">
      <w:r>
        <w:rPr>
          <w:noProof/>
          <w:lang w:eastAsia="pt-BR"/>
        </w:rPr>
        <w:lastRenderedPageBreak/>
        <w:drawing>
          <wp:inline distT="0" distB="0" distL="0" distR="0">
            <wp:extent cx="5400040" cy="3590925"/>
            <wp:effectExtent l="0" t="0" r="0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8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6F0" w:rsidRDefault="004C36F0"/>
    <w:p w:rsidR="004C36F0" w:rsidRDefault="004C36F0">
      <w:r>
        <w:rPr>
          <w:noProof/>
          <w:lang w:eastAsia="pt-BR"/>
        </w:rPr>
        <w:drawing>
          <wp:inline distT="0" distB="0" distL="0" distR="0">
            <wp:extent cx="5400040" cy="3590925"/>
            <wp:effectExtent l="0" t="0" r="0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8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6F0" w:rsidRDefault="004C36F0"/>
    <w:p w:rsidR="004C36F0" w:rsidRDefault="004C36F0">
      <w:r>
        <w:rPr>
          <w:noProof/>
          <w:lang w:eastAsia="pt-BR"/>
        </w:rPr>
        <w:lastRenderedPageBreak/>
        <w:drawing>
          <wp:inline distT="0" distB="0" distL="0" distR="0">
            <wp:extent cx="5400040" cy="3590925"/>
            <wp:effectExtent l="0" t="0" r="0" b="952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9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6F0" w:rsidRDefault="004C36F0"/>
    <w:p w:rsidR="004C36F0" w:rsidRDefault="004C36F0">
      <w:r>
        <w:rPr>
          <w:noProof/>
          <w:lang w:eastAsia="pt-BR"/>
        </w:rPr>
        <w:drawing>
          <wp:inline distT="0" distB="0" distL="0" distR="0">
            <wp:extent cx="5400040" cy="3590925"/>
            <wp:effectExtent l="0" t="0" r="0" b="952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9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6F0" w:rsidRDefault="004C36F0"/>
    <w:p w:rsidR="004C36F0" w:rsidRDefault="004C36F0">
      <w:r>
        <w:rPr>
          <w:noProof/>
          <w:lang w:eastAsia="pt-BR"/>
        </w:rPr>
        <w:lastRenderedPageBreak/>
        <w:drawing>
          <wp:inline distT="0" distB="0" distL="0" distR="0">
            <wp:extent cx="5400040" cy="3590925"/>
            <wp:effectExtent l="0" t="0" r="0" b="952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59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36F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36F0"/>
    <w:rsid w:val="00314EB5"/>
    <w:rsid w:val="004C36F0"/>
    <w:rsid w:val="00E62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3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36F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36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36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4</Words>
  <Characters>22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Tiago Antônio Brito de Lara Menezes</dc:creator>
  <cp:lastModifiedBy>Tiago Antônio Brito de Lara Menezes</cp:lastModifiedBy>
  <cp:revision>1</cp:revision>
  <dcterms:created xsi:type="dcterms:W3CDTF">2015-09-02T13:54:00Z</dcterms:created>
  <dcterms:modified xsi:type="dcterms:W3CDTF">2015-09-02T13:58:00Z</dcterms:modified>
</cp:coreProperties>
</file>